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C40E" w14:textId="77777777" w:rsidR="002579D1" w:rsidRDefault="002579D1" w:rsidP="00781DC1">
      <w:pPr>
        <w:pStyle w:val="Header"/>
        <w:tabs>
          <w:tab w:val="clear" w:pos="4320"/>
          <w:tab w:val="clear" w:pos="8640"/>
        </w:tabs>
        <w:spacing w:line="360" w:lineRule="auto"/>
        <w:outlineLvl w:val="0"/>
        <w:rPr>
          <w:rFonts w:ascii="Garamond" w:hAnsi="Garamond"/>
          <w:sz w:val="22"/>
        </w:rPr>
      </w:pPr>
    </w:p>
    <w:p w14:paraId="769A4711" w14:textId="77777777" w:rsidR="00C71D66" w:rsidRPr="00140C06" w:rsidRDefault="00C71D66" w:rsidP="00781DC1">
      <w:pPr>
        <w:pStyle w:val="Header"/>
        <w:tabs>
          <w:tab w:val="clear" w:pos="4320"/>
          <w:tab w:val="clear" w:pos="8640"/>
        </w:tabs>
        <w:spacing w:line="360" w:lineRule="auto"/>
        <w:outlineLvl w:val="0"/>
        <w:rPr>
          <w:rFonts w:ascii="Garamond" w:hAnsi="Garamond"/>
          <w:sz w:val="20"/>
        </w:rPr>
      </w:pPr>
      <w:r w:rsidRPr="00140C06">
        <w:rPr>
          <w:rFonts w:ascii="Garamond" w:hAnsi="Garamond"/>
          <w:sz w:val="20"/>
        </w:rPr>
        <w:t>Name</w:t>
      </w:r>
      <w:r w:rsidR="002579D1" w:rsidRPr="00140C06">
        <w:rPr>
          <w:rFonts w:ascii="Garamond" w:hAnsi="Garamond"/>
          <w:sz w:val="20"/>
        </w:rPr>
        <w:t>: _</w:t>
      </w:r>
      <w:r w:rsidRPr="00140C06">
        <w:rPr>
          <w:rFonts w:ascii="Garamond" w:hAnsi="Garamond"/>
          <w:sz w:val="20"/>
        </w:rPr>
        <w:t>______________________________</w:t>
      </w:r>
      <w:r w:rsidR="002579D1" w:rsidRPr="00140C06">
        <w:rPr>
          <w:rFonts w:ascii="Garamond" w:hAnsi="Garamond"/>
          <w:sz w:val="20"/>
        </w:rPr>
        <w:t>_______________________Student ID #_______________________</w:t>
      </w:r>
    </w:p>
    <w:p w14:paraId="3B6C8920" w14:textId="568380FE" w:rsidR="00C71D66" w:rsidRDefault="002579D1" w:rsidP="00781DC1">
      <w:pPr>
        <w:outlineLvl w:val="0"/>
        <w:rPr>
          <w:rFonts w:ascii="Garamond" w:hAnsi="Garamond"/>
          <w:sz w:val="20"/>
        </w:rPr>
      </w:pPr>
      <w:r w:rsidRPr="00140C06">
        <w:rPr>
          <w:rFonts w:ascii="Garamond" w:hAnsi="Garamond"/>
          <w:sz w:val="20"/>
        </w:rPr>
        <w:t xml:space="preserve"> _____ Direct Deposit</w:t>
      </w:r>
      <w:r w:rsidR="00AF727D">
        <w:rPr>
          <w:rFonts w:ascii="Garamond" w:hAnsi="Garamond"/>
          <w:sz w:val="20"/>
        </w:rPr>
        <w:t xml:space="preserve"> set up?</w:t>
      </w:r>
    </w:p>
    <w:p w14:paraId="5972F78A" w14:textId="2A8F4838" w:rsidR="00AF727D" w:rsidRDefault="00AF727D" w:rsidP="00781DC1">
      <w:pPr>
        <w:outlineLvl w:val="0"/>
        <w:rPr>
          <w:rFonts w:ascii="Garamond" w:hAnsi="Garamond"/>
          <w:sz w:val="20"/>
        </w:rPr>
      </w:pPr>
    </w:p>
    <w:p w14:paraId="4DD56D16" w14:textId="77777777" w:rsidR="00C71D66" w:rsidRPr="00140C06" w:rsidRDefault="00574A57" w:rsidP="00781DC1">
      <w:pPr>
        <w:outlineLvl w:val="0"/>
        <w:rPr>
          <w:rStyle w:val="Strong"/>
          <w:sz w:val="20"/>
        </w:rPr>
      </w:pPr>
      <w:r w:rsidRPr="00140C06">
        <w:rPr>
          <w:rFonts w:ascii="Garamond" w:hAnsi="Garamond"/>
          <w:b/>
          <w:sz w:val="20"/>
          <w:u w:val="single"/>
        </w:rPr>
        <w:t>Mileage</w:t>
      </w:r>
      <w:r w:rsidRPr="00140C06">
        <w:rPr>
          <w:rFonts w:ascii="Garamond" w:hAnsi="Garamond"/>
          <w:b/>
          <w:sz w:val="20"/>
        </w:rPr>
        <w:t xml:space="preserve"> (a</w:t>
      </w:r>
      <w:r w:rsidR="002579D1" w:rsidRPr="00140C06">
        <w:rPr>
          <w:rFonts w:ascii="Garamond" w:hAnsi="Garamond"/>
          <w:b/>
          <w:bCs/>
          <w:sz w:val="20"/>
        </w:rPr>
        <w:t>ll driving</w:t>
      </w:r>
      <w:r w:rsidR="00C71D66" w:rsidRPr="00140C06">
        <w:rPr>
          <w:rFonts w:ascii="Garamond" w:hAnsi="Garamond"/>
          <w:b/>
          <w:bCs/>
          <w:sz w:val="20"/>
        </w:rPr>
        <w:t xml:space="preserve"> begins </w:t>
      </w:r>
      <w:r w:rsidR="00B014C6" w:rsidRPr="00140C06">
        <w:rPr>
          <w:rFonts w:ascii="Garamond" w:hAnsi="Garamond"/>
          <w:b/>
          <w:bCs/>
          <w:sz w:val="20"/>
        </w:rPr>
        <w:t xml:space="preserve">at </w:t>
      </w:r>
      <w:r w:rsidR="002579D1" w:rsidRPr="00140C06">
        <w:rPr>
          <w:rFonts w:ascii="Garamond" w:hAnsi="Garamond"/>
          <w:b/>
          <w:bCs/>
          <w:sz w:val="20"/>
        </w:rPr>
        <w:t>and returns to Pomona College &amp;</w:t>
      </w:r>
      <w:r w:rsidR="007C72CD" w:rsidRPr="00140C06">
        <w:rPr>
          <w:rFonts w:ascii="Garamond" w:hAnsi="Garamond"/>
          <w:b/>
          <w:bCs/>
          <w:sz w:val="20"/>
        </w:rPr>
        <w:t xml:space="preserve"> </w:t>
      </w:r>
      <w:r w:rsidR="002579D1" w:rsidRPr="00140C06">
        <w:rPr>
          <w:rFonts w:ascii="Garamond" w:hAnsi="Garamond"/>
          <w:b/>
          <w:bCs/>
          <w:sz w:val="20"/>
        </w:rPr>
        <w:t>a</w:t>
      </w:r>
      <w:r w:rsidR="007C72CD" w:rsidRPr="00140C06">
        <w:rPr>
          <w:rFonts w:ascii="Garamond" w:hAnsi="Garamond"/>
          <w:b/>
          <w:bCs/>
          <w:sz w:val="20"/>
        </w:rPr>
        <w:t>ttach a Google Map or MapQuest map</w:t>
      </w:r>
      <w:r w:rsidR="002579D1" w:rsidRPr="00140C06">
        <w:rPr>
          <w:rFonts w:ascii="Garamond" w:hAnsi="Garamond"/>
          <w:b/>
          <w:bCs/>
          <w:sz w:val="20"/>
        </w:rPr>
        <w:t>):</w:t>
      </w:r>
    </w:p>
    <w:p w14:paraId="0FC6C461" w14:textId="77777777" w:rsidR="00C71D66" w:rsidRPr="00B014C6" w:rsidRDefault="00C71D6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4244"/>
        <w:gridCol w:w="2528"/>
        <w:gridCol w:w="1824"/>
      </w:tblGrid>
      <w:tr w:rsidR="00C71D66" w:rsidRPr="00B014C6" w14:paraId="23D46346" w14:textId="77777777" w:rsidTr="00140C06">
        <w:trPr>
          <w:trHeight w:hRule="exact" w:val="426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8797B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Date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93F05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Destination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38CC4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Reason for Travel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0EE6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 xml:space="preserve">Round-trip Miles </w:t>
            </w:r>
          </w:p>
        </w:tc>
      </w:tr>
      <w:tr w:rsidR="00C71D66" w:rsidRPr="00B014C6" w14:paraId="629B79A7" w14:textId="77777777" w:rsidTr="00140C06">
        <w:trPr>
          <w:trHeight w:val="4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467A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34298C30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38F3ED6C" w14:textId="6378A731" w:rsidR="00C71D66" w:rsidRPr="00B014C6" w:rsidRDefault="00AF727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PPA195 Internship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5DD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522B9E18" w14:textId="77777777" w:rsidTr="00140C06">
        <w:trPr>
          <w:trHeight w:val="428"/>
        </w:trPr>
        <w:tc>
          <w:tcPr>
            <w:tcW w:w="1012" w:type="dxa"/>
            <w:tcBorders>
              <w:top w:val="single" w:sz="4" w:space="0" w:color="auto"/>
            </w:tcBorders>
          </w:tcPr>
          <w:p w14:paraId="0196E89E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1566B863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20BC7048" w14:textId="0D85F4E5" w:rsidR="00C71D66" w:rsidRPr="00B014C6" w:rsidRDefault="00AF727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PPA195 Internship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782C2F9D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61FB2415" w14:textId="77777777" w:rsidTr="00140C06">
        <w:trPr>
          <w:trHeight w:val="428"/>
        </w:trPr>
        <w:tc>
          <w:tcPr>
            <w:tcW w:w="1012" w:type="dxa"/>
          </w:tcPr>
          <w:p w14:paraId="6E5CF148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</w:tcPr>
          <w:p w14:paraId="7EA14CF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</w:tcPr>
          <w:p w14:paraId="0D11A813" w14:textId="6710BB06" w:rsidR="00C71D66" w:rsidRPr="00B014C6" w:rsidRDefault="00AF727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PPA195 Internship</w:t>
            </w:r>
          </w:p>
        </w:tc>
        <w:tc>
          <w:tcPr>
            <w:tcW w:w="1824" w:type="dxa"/>
          </w:tcPr>
          <w:p w14:paraId="7969916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60A6D20F" w14:textId="77777777" w:rsidTr="00140C06">
        <w:trPr>
          <w:trHeight w:val="428"/>
        </w:trPr>
        <w:tc>
          <w:tcPr>
            <w:tcW w:w="1012" w:type="dxa"/>
          </w:tcPr>
          <w:p w14:paraId="7AA41E8E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</w:tcPr>
          <w:p w14:paraId="0535212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</w:tcPr>
          <w:p w14:paraId="6244A60F" w14:textId="07E3BA1D" w:rsidR="00C71D66" w:rsidRPr="00B014C6" w:rsidRDefault="00AF727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PPA195 Internship</w:t>
            </w:r>
          </w:p>
        </w:tc>
        <w:tc>
          <w:tcPr>
            <w:tcW w:w="1824" w:type="dxa"/>
          </w:tcPr>
          <w:p w14:paraId="7EA37AB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7BC57DD8" w14:textId="77777777" w:rsidTr="00140C06">
        <w:trPr>
          <w:trHeight w:val="428"/>
        </w:trPr>
        <w:tc>
          <w:tcPr>
            <w:tcW w:w="1012" w:type="dxa"/>
            <w:tcBorders>
              <w:bottom w:val="single" w:sz="4" w:space="0" w:color="auto"/>
            </w:tcBorders>
          </w:tcPr>
          <w:p w14:paraId="7AD569BB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6846146E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638AB692" w14:textId="46679159" w:rsidR="00C71D66" w:rsidRPr="00B014C6" w:rsidRDefault="00AF727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PPA195 Internship</w:t>
            </w:r>
          </w:p>
        </w:tc>
        <w:tc>
          <w:tcPr>
            <w:tcW w:w="1824" w:type="dxa"/>
          </w:tcPr>
          <w:p w14:paraId="5B8AED7B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1CCE3083" w14:textId="77777777" w:rsidTr="00140C06">
        <w:trPr>
          <w:trHeight w:val="4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9B277" w14:textId="77777777" w:rsidR="00C71D66" w:rsidRPr="00B014C6" w:rsidRDefault="00C71D66">
            <w:pPr>
              <w:spacing w:after="120"/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71C067C1" w14:textId="77777777" w:rsidR="00C71D66" w:rsidRPr="00B014C6" w:rsidRDefault="00C71D66">
            <w:pPr>
              <w:spacing w:after="120"/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FDC" w14:textId="0E3FE09F" w:rsidR="00C71D66" w:rsidRPr="00B014C6" w:rsidRDefault="00AF727D">
            <w:pPr>
              <w:spacing w:after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PPA195 Internship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</w:tcPr>
          <w:p w14:paraId="63F3D8BA" w14:textId="77777777" w:rsidR="00C71D66" w:rsidRPr="00B014C6" w:rsidRDefault="00C71D66">
            <w:pPr>
              <w:spacing w:after="120"/>
              <w:rPr>
                <w:rFonts w:ascii="Garamond" w:hAnsi="Garamond"/>
                <w:sz w:val="22"/>
              </w:rPr>
            </w:pPr>
          </w:p>
        </w:tc>
      </w:tr>
      <w:tr w:rsidR="00140C06" w:rsidRPr="00B014C6" w14:paraId="4E1BAC69" w14:textId="77777777" w:rsidTr="00140C06">
        <w:trPr>
          <w:trHeight w:val="42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7DC5F" w14:textId="77777777" w:rsidR="00140C06" w:rsidRPr="00B014C6" w:rsidRDefault="00140C06">
            <w:pPr>
              <w:spacing w:after="120"/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6D3DE6A0" w14:textId="77777777" w:rsidR="00140C06" w:rsidRPr="00B014C6" w:rsidRDefault="00140C06">
            <w:pPr>
              <w:spacing w:after="120"/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837" w14:textId="4398ECB5" w:rsidR="00140C06" w:rsidRPr="00B014C6" w:rsidRDefault="00AF727D">
            <w:pPr>
              <w:spacing w:after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PPA195 Internship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</w:tcPr>
          <w:p w14:paraId="04A1CBFF" w14:textId="77777777" w:rsidR="00140C06" w:rsidRPr="00B014C6" w:rsidRDefault="00140C06">
            <w:pPr>
              <w:spacing w:after="120"/>
              <w:rPr>
                <w:rFonts w:ascii="Garamond" w:hAnsi="Garamond"/>
                <w:sz w:val="22"/>
              </w:rPr>
            </w:pPr>
          </w:p>
        </w:tc>
      </w:tr>
      <w:tr w:rsidR="00140C06" w:rsidRPr="00B014C6" w14:paraId="3D7250BC" w14:textId="77777777" w:rsidTr="00140C06">
        <w:trPr>
          <w:trHeight w:val="428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20985" w14:textId="77777777" w:rsidR="00140C06" w:rsidRPr="00B014C6" w:rsidRDefault="00140C06" w:rsidP="00DB2757">
            <w:pPr>
              <w:spacing w:after="120"/>
              <w:rPr>
                <w:rFonts w:ascii="Garamond" w:hAnsi="Garamond"/>
                <w:sz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3F0D5" w14:textId="77777777" w:rsidR="00140C06" w:rsidRPr="00B014C6" w:rsidRDefault="00140C06" w:rsidP="00DB2757">
            <w:pPr>
              <w:spacing w:after="120"/>
              <w:rPr>
                <w:rFonts w:ascii="Garamond" w:hAnsi="Garamond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DAFA17" w14:textId="77777777" w:rsidR="00140C06" w:rsidRPr="00B014C6" w:rsidRDefault="00140C06" w:rsidP="00DB2757">
            <w:pPr>
              <w:spacing w:after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Total Miles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E9D" w14:textId="77777777" w:rsidR="00140C06" w:rsidRPr="00B014C6" w:rsidRDefault="00140C06" w:rsidP="00DB2757">
            <w:pPr>
              <w:spacing w:after="120"/>
              <w:rPr>
                <w:rFonts w:ascii="Garamond" w:hAnsi="Garamond"/>
                <w:sz w:val="22"/>
              </w:rPr>
            </w:pPr>
          </w:p>
        </w:tc>
      </w:tr>
    </w:tbl>
    <w:p w14:paraId="659022DF" w14:textId="77777777" w:rsidR="00C71D66" w:rsidRPr="00B014C6" w:rsidRDefault="00C71D66">
      <w:pPr>
        <w:rPr>
          <w:rFonts w:ascii="Garamond" w:hAnsi="Garamond"/>
          <w:bCs/>
          <w:sz w:val="22"/>
        </w:rPr>
      </w:pPr>
      <w:r w:rsidRPr="00B014C6">
        <w:rPr>
          <w:rFonts w:ascii="Garamond" w:hAnsi="Garamond"/>
          <w:sz w:val="22"/>
        </w:rPr>
        <w:tab/>
      </w:r>
    </w:p>
    <w:p w14:paraId="6596B866" w14:textId="7F7712CF" w:rsidR="00C71D66" w:rsidRPr="00B014C6" w:rsidRDefault="00C71D66" w:rsidP="002579D1">
      <w:pPr>
        <w:ind w:firstLine="720"/>
        <w:rPr>
          <w:rFonts w:ascii="Garamond" w:hAnsi="Garamond"/>
          <w:bCs/>
          <w:sz w:val="22"/>
        </w:rPr>
      </w:pPr>
      <w:r w:rsidRPr="002579D1">
        <w:rPr>
          <w:rFonts w:ascii="Garamond" w:hAnsi="Garamond"/>
          <w:bCs/>
          <w:sz w:val="20"/>
        </w:rPr>
        <w:t>(Multiply</w:t>
      </w:r>
      <w:r w:rsidRPr="002579D1">
        <w:rPr>
          <w:rFonts w:ascii="Garamond" w:hAnsi="Garamond"/>
          <w:sz w:val="20"/>
        </w:rPr>
        <w:t xml:space="preserve"> </w:t>
      </w:r>
      <w:r w:rsidRPr="002579D1">
        <w:rPr>
          <w:rFonts w:ascii="Garamond" w:hAnsi="Garamond"/>
          <w:bCs/>
          <w:sz w:val="20"/>
        </w:rPr>
        <w:t xml:space="preserve">total miles by </w:t>
      </w:r>
      <w:r w:rsidR="00AF727D">
        <w:rPr>
          <w:rFonts w:ascii="Garamond" w:hAnsi="Garamond"/>
          <w:bCs/>
          <w:sz w:val="20"/>
        </w:rPr>
        <w:t>62.5 cents per mile</w:t>
      </w:r>
      <w:r w:rsidR="005652BA" w:rsidRPr="002579D1">
        <w:rPr>
          <w:rFonts w:ascii="Garamond" w:hAnsi="Garamond"/>
          <w:bCs/>
          <w:sz w:val="20"/>
        </w:rPr>
        <w:t xml:space="preserve"> </w:t>
      </w:r>
      <w:r w:rsidRPr="002579D1">
        <w:rPr>
          <w:rFonts w:ascii="Garamond" w:hAnsi="Garamond"/>
          <w:bCs/>
          <w:sz w:val="20"/>
        </w:rPr>
        <w:t xml:space="preserve">to determine reimbursement </w:t>
      </w:r>
      <w:r w:rsidRPr="002579D1">
        <w:rPr>
          <w:rFonts w:ascii="Garamond" w:hAnsi="Garamond"/>
          <w:sz w:val="20"/>
        </w:rPr>
        <w:t>amount.)</w:t>
      </w:r>
      <w:r w:rsidR="002579D1">
        <w:rPr>
          <w:rFonts w:ascii="Garamond" w:hAnsi="Garamond"/>
          <w:sz w:val="16"/>
        </w:rPr>
        <w:t xml:space="preserve">  </w:t>
      </w:r>
      <w:r w:rsidRPr="00B014C6">
        <w:rPr>
          <w:rFonts w:ascii="Garamond" w:hAnsi="Garamond"/>
          <w:sz w:val="22"/>
        </w:rPr>
        <w:t xml:space="preserve">Sub-total, </w:t>
      </w:r>
      <w:r w:rsidRPr="00B014C6">
        <w:rPr>
          <w:rFonts w:ascii="Garamond" w:hAnsi="Garamond"/>
          <w:b/>
          <w:bCs/>
          <w:sz w:val="22"/>
        </w:rPr>
        <w:t>Mileage</w:t>
      </w:r>
      <w:r w:rsidRPr="00B014C6">
        <w:rPr>
          <w:rFonts w:ascii="Garamond" w:hAnsi="Garamond"/>
          <w:sz w:val="22"/>
        </w:rPr>
        <w:t xml:space="preserve"> $ _______________</w:t>
      </w:r>
    </w:p>
    <w:p w14:paraId="622D16C4" w14:textId="77777777" w:rsidR="00C71D66" w:rsidRPr="00B014C6" w:rsidRDefault="00C71D66">
      <w:pPr>
        <w:rPr>
          <w:rFonts w:ascii="Garamond" w:hAnsi="Garamond"/>
          <w:sz w:val="22"/>
        </w:rPr>
      </w:pPr>
    </w:p>
    <w:p w14:paraId="76CF44C0" w14:textId="77777777" w:rsidR="00C71D66" w:rsidRPr="00140C06" w:rsidRDefault="00C71D66" w:rsidP="00781DC1">
      <w:pPr>
        <w:outlineLvl w:val="0"/>
        <w:rPr>
          <w:rFonts w:ascii="Garamond" w:hAnsi="Garamond"/>
          <w:sz w:val="20"/>
        </w:rPr>
      </w:pPr>
      <w:r w:rsidRPr="00140C06">
        <w:rPr>
          <w:rFonts w:ascii="Garamond" w:hAnsi="Garamond"/>
          <w:b/>
          <w:sz w:val="20"/>
          <w:u w:val="single"/>
        </w:rPr>
        <w:t>Other expenses</w:t>
      </w:r>
      <w:r w:rsidR="002579D1" w:rsidRPr="00140C06">
        <w:rPr>
          <w:rFonts w:ascii="Garamond" w:hAnsi="Garamond"/>
          <w:b/>
          <w:sz w:val="20"/>
          <w:u w:val="single"/>
        </w:rPr>
        <w:t xml:space="preserve"> such as Metrolink, bus, parking</w:t>
      </w:r>
      <w:r w:rsidR="00574A57" w:rsidRPr="00140C06">
        <w:rPr>
          <w:rFonts w:ascii="Garamond" w:hAnsi="Garamond"/>
          <w:b/>
          <w:sz w:val="20"/>
        </w:rPr>
        <w:t xml:space="preserve"> </w:t>
      </w:r>
      <w:r w:rsidR="00574A57" w:rsidRPr="00140C06">
        <w:rPr>
          <w:rFonts w:ascii="Garamond" w:hAnsi="Garamond"/>
          <w:sz w:val="20"/>
        </w:rPr>
        <w:t>(</w:t>
      </w:r>
      <w:r w:rsidR="00574A57" w:rsidRPr="00140C06">
        <w:rPr>
          <w:rFonts w:ascii="Garamond" w:hAnsi="Garamond"/>
          <w:b/>
          <w:sz w:val="20"/>
        </w:rPr>
        <w:t>a</w:t>
      </w:r>
      <w:r w:rsidRPr="00140C06">
        <w:rPr>
          <w:rFonts w:ascii="Garamond" w:hAnsi="Garamond"/>
          <w:b/>
          <w:iCs/>
          <w:sz w:val="20"/>
        </w:rPr>
        <w:t>ttach all receipts</w:t>
      </w:r>
      <w:r w:rsidR="00574A57" w:rsidRPr="00140C06">
        <w:rPr>
          <w:rFonts w:ascii="Garamond" w:hAnsi="Garamond"/>
          <w:iCs/>
          <w:sz w:val="20"/>
        </w:rPr>
        <w:t>)</w:t>
      </w:r>
      <w:r w:rsidR="002579D1" w:rsidRPr="00140C06">
        <w:rPr>
          <w:rFonts w:ascii="Garamond" w:hAnsi="Garamond"/>
          <w:iCs/>
          <w:sz w:val="20"/>
        </w:rPr>
        <w:t>:</w:t>
      </w:r>
    </w:p>
    <w:p w14:paraId="088D7B01" w14:textId="77777777" w:rsidR="00C71D66" w:rsidRPr="002579D1" w:rsidRDefault="00C71D66">
      <w:pPr>
        <w:rPr>
          <w:rFonts w:ascii="Garamond" w:hAnsi="Garamond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30"/>
        <w:gridCol w:w="2700"/>
        <w:gridCol w:w="1620"/>
      </w:tblGrid>
      <w:tr w:rsidR="00C71D66" w:rsidRPr="00B014C6" w14:paraId="01F58BF5" w14:textId="77777777">
        <w:trPr>
          <w:trHeight w:hRule="exact" w:val="4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49594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Date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1BCB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Type of Expense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60A19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Reason for Expense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E2246" w14:textId="77777777" w:rsidR="00C71D66" w:rsidRPr="00B014C6" w:rsidRDefault="00C71D66">
            <w:pPr>
              <w:jc w:val="center"/>
              <w:rPr>
                <w:rFonts w:ascii="Garamond" w:hAnsi="Garamond"/>
                <w:sz w:val="22"/>
              </w:rPr>
            </w:pPr>
            <w:r w:rsidRPr="00B014C6">
              <w:rPr>
                <w:rFonts w:ascii="Garamond" w:hAnsi="Garamond"/>
                <w:sz w:val="22"/>
              </w:rPr>
              <w:t>Amount</w:t>
            </w:r>
          </w:p>
        </w:tc>
      </w:tr>
      <w:tr w:rsidR="00C71D66" w:rsidRPr="00740664" w14:paraId="79EBE61C" w14:textId="77777777">
        <w:trPr>
          <w:trHeight w:hRule="exact"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6F625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A1DBAFF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19BBA27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B2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31375ADB" w14:textId="77777777">
        <w:trPr>
          <w:trHeight w:hRule="exact"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B80E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98CE2E6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CE98E63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71F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547C1B17" w14:textId="77777777">
        <w:trPr>
          <w:trHeight w:hRule="exact" w:val="400"/>
        </w:trPr>
        <w:tc>
          <w:tcPr>
            <w:tcW w:w="1008" w:type="dxa"/>
            <w:tcBorders>
              <w:top w:val="single" w:sz="4" w:space="0" w:color="auto"/>
            </w:tcBorders>
          </w:tcPr>
          <w:p w14:paraId="33A55F0C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6A3C20E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C6498F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00A30E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701CD1AE" w14:textId="77777777">
        <w:trPr>
          <w:trHeight w:hRule="exact" w:val="400"/>
        </w:trPr>
        <w:tc>
          <w:tcPr>
            <w:tcW w:w="1008" w:type="dxa"/>
          </w:tcPr>
          <w:p w14:paraId="38281460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</w:tcPr>
          <w:p w14:paraId="74A28A9A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</w:tcPr>
          <w:p w14:paraId="1AAC2D15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</w:tcPr>
          <w:p w14:paraId="5A4A5146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56D36D57" w14:textId="77777777">
        <w:trPr>
          <w:trHeight w:hRule="exact" w:val="400"/>
        </w:trPr>
        <w:tc>
          <w:tcPr>
            <w:tcW w:w="1008" w:type="dxa"/>
          </w:tcPr>
          <w:p w14:paraId="1CA4E597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</w:tcPr>
          <w:p w14:paraId="7D08A28D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</w:tcPr>
          <w:p w14:paraId="4F50ED1D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</w:tcPr>
          <w:p w14:paraId="6EA54EF8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C71D66" w:rsidRPr="00B014C6" w14:paraId="113B1AC7" w14:textId="77777777">
        <w:trPr>
          <w:trHeight w:hRule="exact" w:val="400"/>
        </w:trPr>
        <w:tc>
          <w:tcPr>
            <w:tcW w:w="1008" w:type="dxa"/>
          </w:tcPr>
          <w:p w14:paraId="08167627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</w:tcPr>
          <w:p w14:paraId="60BF7DF3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</w:tcPr>
          <w:p w14:paraId="2D4FAD91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</w:tcPr>
          <w:p w14:paraId="64C268CB" w14:textId="77777777" w:rsidR="00C71D66" w:rsidRPr="00B014C6" w:rsidRDefault="00C71D66">
            <w:pPr>
              <w:rPr>
                <w:rFonts w:ascii="Garamond" w:hAnsi="Garamond"/>
                <w:sz w:val="22"/>
              </w:rPr>
            </w:pPr>
          </w:p>
        </w:tc>
      </w:tr>
      <w:tr w:rsidR="00140C06" w:rsidRPr="00B014C6" w14:paraId="4743B068" w14:textId="77777777" w:rsidTr="00DB2757">
        <w:trPr>
          <w:trHeight w:hRule="exact" w:val="400"/>
        </w:trPr>
        <w:tc>
          <w:tcPr>
            <w:tcW w:w="1008" w:type="dxa"/>
          </w:tcPr>
          <w:p w14:paraId="237EEE68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</w:tcPr>
          <w:p w14:paraId="578CC267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</w:tcPr>
          <w:p w14:paraId="4E0AD337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</w:tcPr>
          <w:p w14:paraId="1055D11B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</w:tr>
      <w:tr w:rsidR="00140C06" w:rsidRPr="00B014C6" w14:paraId="3A1E7071" w14:textId="77777777" w:rsidTr="00DB2757">
        <w:trPr>
          <w:trHeight w:hRule="exact" w:val="400"/>
        </w:trPr>
        <w:tc>
          <w:tcPr>
            <w:tcW w:w="1008" w:type="dxa"/>
          </w:tcPr>
          <w:p w14:paraId="0AD35715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</w:tcPr>
          <w:p w14:paraId="68C0772D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</w:tcPr>
          <w:p w14:paraId="3AA8DC2E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</w:tcPr>
          <w:p w14:paraId="7B139A96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</w:tr>
      <w:tr w:rsidR="00140C06" w:rsidRPr="00B014C6" w14:paraId="40EF367C" w14:textId="77777777" w:rsidTr="00DB2757">
        <w:trPr>
          <w:trHeight w:hRule="exact" w:val="400"/>
        </w:trPr>
        <w:tc>
          <w:tcPr>
            <w:tcW w:w="1008" w:type="dxa"/>
          </w:tcPr>
          <w:p w14:paraId="3CCC73F2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30" w:type="dxa"/>
          </w:tcPr>
          <w:p w14:paraId="0A88DD0A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</w:tcPr>
          <w:p w14:paraId="3F947F1B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20" w:type="dxa"/>
          </w:tcPr>
          <w:p w14:paraId="3EDD0AAC" w14:textId="77777777" w:rsidR="00140C06" w:rsidRPr="00B014C6" w:rsidRDefault="00140C06" w:rsidP="00DB2757">
            <w:pPr>
              <w:rPr>
                <w:rFonts w:ascii="Garamond" w:hAnsi="Garamond"/>
                <w:sz w:val="22"/>
              </w:rPr>
            </w:pPr>
          </w:p>
        </w:tc>
      </w:tr>
    </w:tbl>
    <w:p w14:paraId="340A1042" w14:textId="77777777" w:rsidR="00140C06" w:rsidRPr="00B014C6" w:rsidRDefault="00140C06" w:rsidP="00140C06">
      <w:pPr>
        <w:rPr>
          <w:rFonts w:ascii="Garamond" w:hAnsi="Garamond"/>
          <w:sz w:val="22"/>
        </w:rPr>
      </w:pPr>
    </w:p>
    <w:p w14:paraId="011E8C52" w14:textId="77777777" w:rsidR="00C71D66" w:rsidRPr="00B014C6" w:rsidRDefault="00C71D66" w:rsidP="00781DC1">
      <w:pPr>
        <w:spacing w:line="360" w:lineRule="auto"/>
        <w:outlineLvl w:val="0"/>
        <w:rPr>
          <w:rFonts w:ascii="Garamond" w:hAnsi="Garamond"/>
          <w:sz w:val="22"/>
        </w:rPr>
      </w:pP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  <w:t xml:space="preserve">Subtotal, </w:t>
      </w:r>
      <w:r w:rsidRPr="00B014C6">
        <w:rPr>
          <w:rFonts w:ascii="Garamond" w:hAnsi="Garamond"/>
          <w:b/>
          <w:bCs/>
          <w:sz w:val="22"/>
        </w:rPr>
        <w:t>Other Expense</w:t>
      </w:r>
      <w:r w:rsidRPr="00B014C6">
        <w:rPr>
          <w:rFonts w:ascii="Garamond" w:hAnsi="Garamond"/>
          <w:sz w:val="22"/>
        </w:rPr>
        <w:t xml:space="preserve"> $________________</w:t>
      </w:r>
    </w:p>
    <w:p w14:paraId="0BF9DF30" w14:textId="77777777" w:rsidR="00C71D66" w:rsidRPr="00B014C6" w:rsidRDefault="00C71D66" w:rsidP="00140C06">
      <w:pPr>
        <w:spacing w:line="360" w:lineRule="auto"/>
        <w:rPr>
          <w:rFonts w:ascii="Garamond" w:hAnsi="Garamond"/>
          <w:sz w:val="22"/>
        </w:rPr>
      </w:pP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  <w:t xml:space="preserve"> </w:t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</w:r>
      <w:r w:rsidR="00675791">
        <w:rPr>
          <w:rFonts w:ascii="Garamond" w:hAnsi="Garamond"/>
          <w:b/>
          <w:sz w:val="22"/>
        </w:rPr>
        <w:t xml:space="preserve">Total </w:t>
      </w:r>
      <w:r w:rsidRPr="00B014C6">
        <w:rPr>
          <w:rFonts w:ascii="Garamond" w:hAnsi="Garamond"/>
          <w:b/>
          <w:sz w:val="22"/>
        </w:rPr>
        <w:t>request</w:t>
      </w:r>
      <w:r w:rsidRPr="00B014C6">
        <w:rPr>
          <w:rFonts w:ascii="Garamond" w:hAnsi="Garamond"/>
          <w:sz w:val="22"/>
        </w:rPr>
        <w:t xml:space="preserve">    $_________________</w:t>
      </w:r>
    </w:p>
    <w:p w14:paraId="0BF3ED2A" w14:textId="77777777" w:rsidR="00C71D66" w:rsidRPr="00B014C6" w:rsidRDefault="00C71D66">
      <w:pPr>
        <w:rPr>
          <w:rFonts w:ascii="Garamond" w:hAnsi="Garamond"/>
          <w:sz w:val="22"/>
        </w:rPr>
      </w:pPr>
    </w:p>
    <w:p w14:paraId="27DE1021" w14:textId="77777777" w:rsidR="00724EF8" w:rsidRPr="00B014C6" w:rsidRDefault="00C71D66">
      <w:pPr>
        <w:spacing w:line="360" w:lineRule="auto"/>
        <w:rPr>
          <w:rFonts w:ascii="Garamond" w:hAnsi="Garamond"/>
          <w:sz w:val="22"/>
        </w:rPr>
      </w:pPr>
      <w:r w:rsidRPr="00B014C6">
        <w:rPr>
          <w:rFonts w:ascii="Garamond" w:hAnsi="Garamond"/>
          <w:sz w:val="22"/>
        </w:rPr>
        <w:t>Your signature:</w:t>
      </w:r>
      <w:r w:rsidR="00675791">
        <w:rPr>
          <w:rFonts w:ascii="Garamond" w:hAnsi="Garamond"/>
          <w:sz w:val="22"/>
        </w:rPr>
        <w:t xml:space="preserve"> </w:t>
      </w:r>
      <w:r w:rsidRPr="00B014C6">
        <w:rPr>
          <w:rFonts w:ascii="Garamond" w:hAnsi="Garamond"/>
          <w:sz w:val="22"/>
        </w:rPr>
        <w:t xml:space="preserve">_________________________________________ </w:t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  <w:t>Date: _____________</w:t>
      </w:r>
    </w:p>
    <w:p w14:paraId="0D1D9619" w14:textId="77777777" w:rsidR="00C71D66" w:rsidRDefault="00724EF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Your printed name:</w:t>
      </w:r>
      <w:r w:rsidR="00675791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______________________________________</w:t>
      </w:r>
    </w:p>
    <w:p w14:paraId="4313FF95" w14:textId="77777777" w:rsidR="00724EF8" w:rsidRPr="00B014C6" w:rsidRDefault="00724EF8">
      <w:pPr>
        <w:rPr>
          <w:rFonts w:ascii="Garamond" w:hAnsi="Garamond"/>
          <w:sz w:val="22"/>
        </w:rPr>
      </w:pPr>
    </w:p>
    <w:p w14:paraId="7140C5B0" w14:textId="77777777" w:rsidR="00C71D66" w:rsidRDefault="00C71D66">
      <w:pPr>
        <w:rPr>
          <w:sz w:val="22"/>
        </w:rPr>
      </w:pPr>
      <w:r w:rsidRPr="00B014C6">
        <w:rPr>
          <w:rFonts w:ascii="Garamond" w:hAnsi="Garamond"/>
          <w:sz w:val="22"/>
        </w:rPr>
        <w:t>PPA Authorization: ______________________________________</w:t>
      </w:r>
      <w:r w:rsidRPr="00B014C6">
        <w:rPr>
          <w:rFonts w:ascii="Garamond" w:hAnsi="Garamond"/>
          <w:sz w:val="22"/>
        </w:rPr>
        <w:tab/>
      </w:r>
      <w:r w:rsidRPr="00B014C6">
        <w:rPr>
          <w:rFonts w:ascii="Garamond" w:hAnsi="Garamond"/>
          <w:sz w:val="22"/>
        </w:rPr>
        <w:tab/>
        <w:t>Date:</w:t>
      </w:r>
      <w:r w:rsidR="00675791">
        <w:rPr>
          <w:rFonts w:ascii="Garamond" w:hAnsi="Garamond"/>
          <w:sz w:val="22"/>
        </w:rPr>
        <w:t xml:space="preserve"> </w:t>
      </w:r>
      <w:r>
        <w:rPr>
          <w:sz w:val="22"/>
        </w:rPr>
        <w:t>______________</w:t>
      </w:r>
    </w:p>
    <w:p w14:paraId="5CECEF44" w14:textId="77777777" w:rsidR="00675791" w:rsidRDefault="00675791">
      <w:pPr>
        <w:rPr>
          <w:sz w:val="22"/>
        </w:rPr>
      </w:pPr>
    </w:p>
    <w:p w14:paraId="08A3E723" w14:textId="6DAD761B" w:rsidR="00675791" w:rsidRPr="00140C06" w:rsidRDefault="008E15F3">
      <w:pPr>
        <w:rPr>
          <w:sz w:val="14"/>
          <w:szCs w:val="14"/>
        </w:rPr>
      </w:pPr>
      <w:r>
        <w:rPr>
          <w:sz w:val="14"/>
          <w:szCs w:val="14"/>
        </w:rPr>
        <w:t xml:space="preserve">Rev </w:t>
      </w:r>
      <w:r w:rsidR="00AF727D">
        <w:rPr>
          <w:sz w:val="14"/>
          <w:szCs w:val="14"/>
        </w:rPr>
        <w:t>9/22</w:t>
      </w:r>
    </w:p>
    <w:sectPr w:rsidR="00675791" w:rsidRPr="00140C06" w:rsidSect="002579D1">
      <w:headerReference w:type="default" r:id="rId6"/>
      <w:footerReference w:type="default" r:id="rId7"/>
      <w:pgSz w:w="12240" w:h="15840"/>
      <w:pgMar w:top="720" w:right="720" w:bottom="720" w:left="720" w:header="634" w:footer="605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96B6" w14:textId="77777777" w:rsidR="009E167B" w:rsidRDefault="009E167B">
      <w:r>
        <w:separator/>
      </w:r>
    </w:p>
  </w:endnote>
  <w:endnote w:type="continuationSeparator" w:id="0">
    <w:p w14:paraId="311B74B5" w14:textId="77777777" w:rsidR="009E167B" w:rsidRDefault="009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A7C6" w14:textId="77777777" w:rsidR="007C72CD" w:rsidRDefault="007C72CD">
    <w:pPr>
      <w:pStyle w:val="Footer"/>
      <w:jc w:val="center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DE9E" w14:textId="77777777" w:rsidR="009E167B" w:rsidRDefault="009E167B">
      <w:r>
        <w:separator/>
      </w:r>
    </w:p>
  </w:footnote>
  <w:footnote w:type="continuationSeparator" w:id="0">
    <w:p w14:paraId="4A2E4145" w14:textId="77777777" w:rsidR="009E167B" w:rsidRDefault="009E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E6CE" w14:textId="77777777" w:rsidR="007C72CD" w:rsidRPr="00B014C6" w:rsidRDefault="007C72CD">
    <w:pPr>
      <w:pStyle w:val="Header"/>
      <w:jc w:val="center"/>
      <w:rPr>
        <w:rFonts w:ascii="Garamond" w:hAnsi="Garamond"/>
        <w:b/>
        <w:bCs/>
        <w:sz w:val="26"/>
      </w:rPr>
    </w:pPr>
    <w:r w:rsidRPr="00B014C6">
      <w:rPr>
        <w:rFonts w:ascii="Garamond" w:hAnsi="Garamond"/>
        <w:b/>
        <w:bCs/>
        <w:sz w:val="26"/>
      </w:rPr>
      <w:t>Public Policy Analysis</w:t>
    </w:r>
  </w:p>
  <w:p w14:paraId="019A4960" w14:textId="77777777" w:rsidR="007C72CD" w:rsidRPr="00B014C6" w:rsidRDefault="007C72CD">
    <w:pPr>
      <w:pStyle w:val="Header"/>
      <w:jc w:val="center"/>
      <w:rPr>
        <w:rFonts w:ascii="Garamond" w:hAnsi="Garamond"/>
        <w:b/>
        <w:sz w:val="26"/>
      </w:rPr>
    </w:pPr>
    <w:r w:rsidRPr="00B014C6">
      <w:rPr>
        <w:rFonts w:ascii="Garamond" w:hAnsi="Garamond"/>
        <w:b/>
        <w:sz w:val="26"/>
      </w:rPr>
      <w:t>Mileage and Expense Reimbursement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DC"/>
    <w:rsid w:val="0009271E"/>
    <w:rsid w:val="0013112D"/>
    <w:rsid w:val="00131897"/>
    <w:rsid w:val="00140C06"/>
    <w:rsid w:val="001957C2"/>
    <w:rsid w:val="00234929"/>
    <w:rsid w:val="00240437"/>
    <w:rsid w:val="002579D1"/>
    <w:rsid w:val="003317B4"/>
    <w:rsid w:val="00435ADC"/>
    <w:rsid w:val="004521B2"/>
    <w:rsid w:val="00536E6C"/>
    <w:rsid w:val="005652BA"/>
    <w:rsid w:val="00574A57"/>
    <w:rsid w:val="00672D9C"/>
    <w:rsid w:val="00675791"/>
    <w:rsid w:val="006760BA"/>
    <w:rsid w:val="006A0A63"/>
    <w:rsid w:val="00724EF8"/>
    <w:rsid w:val="00740664"/>
    <w:rsid w:val="00781DC1"/>
    <w:rsid w:val="007C56FA"/>
    <w:rsid w:val="007C68E6"/>
    <w:rsid w:val="007C72CD"/>
    <w:rsid w:val="007F1420"/>
    <w:rsid w:val="007F5398"/>
    <w:rsid w:val="008B733F"/>
    <w:rsid w:val="008E15F3"/>
    <w:rsid w:val="008F5EA3"/>
    <w:rsid w:val="0090622B"/>
    <w:rsid w:val="0096133C"/>
    <w:rsid w:val="009E167B"/>
    <w:rsid w:val="00A638F7"/>
    <w:rsid w:val="00AB18A6"/>
    <w:rsid w:val="00AB731E"/>
    <w:rsid w:val="00AF727D"/>
    <w:rsid w:val="00B014C6"/>
    <w:rsid w:val="00BA0DFC"/>
    <w:rsid w:val="00BB73DB"/>
    <w:rsid w:val="00C66C6C"/>
    <w:rsid w:val="00C71D66"/>
    <w:rsid w:val="00C73669"/>
    <w:rsid w:val="00D37052"/>
    <w:rsid w:val="00DB2757"/>
    <w:rsid w:val="00DD1A74"/>
    <w:rsid w:val="00E244ED"/>
    <w:rsid w:val="00E60DA2"/>
    <w:rsid w:val="00EE3698"/>
    <w:rsid w:val="00F12034"/>
    <w:rsid w:val="00F63E0A"/>
    <w:rsid w:val="00F9613D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00BC3"/>
  <w15:chartTrackingRefBased/>
  <w15:docId w15:val="{7651F360-64E4-42BD-AEA0-81D4B1E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7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styleId="BalloonText">
    <w:name w:val="Balloon Text"/>
    <w:basedOn w:val="Normal"/>
    <w:semiHidden/>
    <w:rsid w:val="00574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1DC1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2579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57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Pomona College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Hilary LaConte</dc:creator>
  <cp:keywords/>
  <cp:lastModifiedBy>Hilary D. LaConte</cp:lastModifiedBy>
  <cp:revision>2</cp:revision>
  <cp:lastPrinted>2015-01-05T18:17:00Z</cp:lastPrinted>
  <dcterms:created xsi:type="dcterms:W3CDTF">2022-09-07T20:18:00Z</dcterms:created>
  <dcterms:modified xsi:type="dcterms:W3CDTF">2022-09-07T20:18:00Z</dcterms:modified>
</cp:coreProperties>
</file>